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3BBD" w:rsidRPr="008737BD" w:rsidRDefault="00B73BBD" w:rsidP="00B73BBD">
      <w:pPr>
        <w:spacing w:after="0"/>
        <w:jc w:val="center"/>
        <w:rPr>
          <w:rFonts w:ascii="Times New Roman" w:hAnsi="Times New Roman" w:cs="Times New Roman"/>
          <w:b/>
        </w:rPr>
      </w:pPr>
    </w:p>
    <w:p w:rsidR="005F75DF" w:rsidRPr="008737BD" w:rsidRDefault="000F0334" w:rsidP="00B73BBD">
      <w:pPr>
        <w:spacing w:after="0"/>
        <w:jc w:val="center"/>
        <w:rPr>
          <w:rFonts w:ascii="Times New Roman" w:hAnsi="Times New Roman" w:cs="Times New Roman"/>
          <w:b/>
        </w:rPr>
      </w:pPr>
      <w:r w:rsidRPr="008737BD">
        <w:rPr>
          <w:rFonts w:ascii="Times New Roman" w:hAnsi="Times New Roman" w:cs="Times New Roman"/>
          <w:b/>
        </w:rPr>
        <w:t>АППАРАТ УПРАВЛЕНИЯ</w:t>
      </w:r>
    </w:p>
    <w:tbl>
      <w:tblPr>
        <w:tblStyle w:val="a7"/>
        <w:tblpPr w:leftFromText="180" w:rightFromText="180" w:vertAnchor="text" w:horzAnchor="margin" w:tblpXSpec="center" w:tblpY="7"/>
        <w:tblW w:w="14786" w:type="dxa"/>
        <w:tblLook w:val="04A0" w:firstRow="1" w:lastRow="0" w:firstColumn="1" w:lastColumn="0" w:noHBand="0" w:noVBand="1"/>
      </w:tblPr>
      <w:tblGrid>
        <w:gridCol w:w="476"/>
        <w:gridCol w:w="3131"/>
        <w:gridCol w:w="2564"/>
        <w:gridCol w:w="2446"/>
        <w:gridCol w:w="3966"/>
        <w:gridCol w:w="2203"/>
      </w:tblGrid>
      <w:tr w:rsidR="001A2117" w:rsidRPr="008737BD" w:rsidTr="001A2117">
        <w:tc>
          <w:tcPr>
            <w:tcW w:w="502" w:type="dxa"/>
            <w:vAlign w:val="center"/>
          </w:tcPr>
          <w:p w:rsidR="001A2117" w:rsidRPr="008737BD" w:rsidRDefault="001A2117" w:rsidP="005F75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737BD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3837" w:type="dxa"/>
            <w:vAlign w:val="center"/>
          </w:tcPr>
          <w:p w:rsidR="001A2117" w:rsidRPr="008737BD" w:rsidRDefault="001A2117" w:rsidP="005F75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737BD">
              <w:rPr>
                <w:rFonts w:ascii="Times New Roman" w:hAnsi="Times New Roman" w:cs="Times New Roman"/>
                <w:b/>
              </w:rPr>
              <w:t>Ф.И.О., дата рождения</w:t>
            </w:r>
          </w:p>
        </w:tc>
        <w:tc>
          <w:tcPr>
            <w:tcW w:w="2947" w:type="dxa"/>
            <w:vAlign w:val="center"/>
          </w:tcPr>
          <w:p w:rsidR="001A2117" w:rsidRPr="008737BD" w:rsidRDefault="001A2117" w:rsidP="005F75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737BD">
              <w:rPr>
                <w:rFonts w:ascii="Times New Roman" w:hAnsi="Times New Roman" w:cs="Times New Roman"/>
                <w:b/>
              </w:rPr>
              <w:t>Должность</w:t>
            </w:r>
          </w:p>
        </w:tc>
        <w:tc>
          <w:tcPr>
            <w:tcW w:w="1594" w:type="dxa"/>
            <w:vAlign w:val="center"/>
          </w:tcPr>
          <w:p w:rsidR="001A2117" w:rsidRPr="008737BD" w:rsidRDefault="001A2117" w:rsidP="005F75D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образование</w:t>
            </w:r>
          </w:p>
        </w:tc>
        <w:tc>
          <w:tcPr>
            <w:tcW w:w="3200" w:type="dxa"/>
            <w:vAlign w:val="center"/>
          </w:tcPr>
          <w:p w:rsidR="001A2117" w:rsidRPr="008737BD" w:rsidRDefault="001A2117" w:rsidP="005F75D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Повышения квалификации</w:t>
            </w:r>
          </w:p>
        </w:tc>
        <w:tc>
          <w:tcPr>
            <w:tcW w:w="2706" w:type="dxa"/>
          </w:tcPr>
          <w:p w:rsidR="001A2117" w:rsidRDefault="001A2117" w:rsidP="005F75D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Стаж в организации</w:t>
            </w:r>
          </w:p>
        </w:tc>
      </w:tr>
      <w:tr w:rsidR="001A2117" w:rsidRPr="008737BD" w:rsidTr="001A2117">
        <w:tc>
          <w:tcPr>
            <w:tcW w:w="502" w:type="dxa"/>
            <w:vAlign w:val="center"/>
          </w:tcPr>
          <w:p w:rsidR="001A2117" w:rsidRPr="008737BD" w:rsidRDefault="001A2117" w:rsidP="00C808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37" w:type="dxa"/>
            <w:vAlign w:val="center"/>
          </w:tcPr>
          <w:p w:rsidR="001A2117" w:rsidRPr="007F7FF0" w:rsidRDefault="001A2117" w:rsidP="00455F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7FF0">
              <w:rPr>
                <w:rFonts w:ascii="Times New Roman" w:hAnsi="Times New Roman" w:cs="Times New Roman"/>
                <w:sz w:val="28"/>
                <w:szCs w:val="28"/>
              </w:rPr>
              <w:t>Глущенко Виктор Владимирович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</w:tc>
        <w:tc>
          <w:tcPr>
            <w:tcW w:w="2947" w:type="dxa"/>
            <w:vAlign w:val="center"/>
          </w:tcPr>
          <w:p w:rsidR="001A2117" w:rsidRPr="007F7FF0" w:rsidRDefault="001A2117" w:rsidP="00C808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FF0">
              <w:rPr>
                <w:rFonts w:ascii="Times New Roman" w:hAnsi="Times New Roman" w:cs="Times New Roman"/>
                <w:sz w:val="28"/>
                <w:szCs w:val="28"/>
              </w:rPr>
              <w:t>Рабочий по комплексному ремонту и обслуживанию зданий</w:t>
            </w:r>
          </w:p>
        </w:tc>
        <w:tc>
          <w:tcPr>
            <w:tcW w:w="1594" w:type="dxa"/>
            <w:vAlign w:val="center"/>
          </w:tcPr>
          <w:p w:rsidR="001A2117" w:rsidRPr="007F7FF0" w:rsidRDefault="00E45B53" w:rsidP="00C808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Среднее-общее</w:t>
            </w:r>
          </w:p>
        </w:tc>
        <w:tc>
          <w:tcPr>
            <w:tcW w:w="3200" w:type="dxa"/>
            <w:vAlign w:val="center"/>
          </w:tcPr>
          <w:p w:rsidR="001A2117" w:rsidRPr="007F7FF0" w:rsidRDefault="00933CC2" w:rsidP="00C808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706" w:type="dxa"/>
          </w:tcPr>
          <w:p w:rsidR="001A2117" w:rsidRPr="007F7FF0" w:rsidRDefault="00E45B53" w:rsidP="00C808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года</w:t>
            </w:r>
          </w:p>
        </w:tc>
      </w:tr>
      <w:tr w:rsidR="001A2117" w:rsidRPr="008737BD" w:rsidTr="001A2117">
        <w:tc>
          <w:tcPr>
            <w:tcW w:w="502" w:type="dxa"/>
            <w:vAlign w:val="center"/>
          </w:tcPr>
          <w:p w:rsidR="001A2117" w:rsidRPr="008737BD" w:rsidRDefault="001A2117" w:rsidP="00C808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837" w:type="dxa"/>
            <w:vAlign w:val="center"/>
          </w:tcPr>
          <w:p w:rsidR="001A2117" w:rsidRPr="007F7FF0" w:rsidRDefault="001A2117" w:rsidP="00455F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7FF0">
              <w:rPr>
                <w:rFonts w:ascii="Times New Roman" w:hAnsi="Times New Roman" w:cs="Times New Roman"/>
                <w:sz w:val="28"/>
                <w:szCs w:val="28"/>
              </w:rPr>
              <w:t xml:space="preserve">Дорошенко Валентина Леонидовна, </w:t>
            </w:r>
          </w:p>
        </w:tc>
        <w:tc>
          <w:tcPr>
            <w:tcW w:w="2947" w:type="dxa"/>
            <w:vAlign w:val="center"/>
          </w:tcPr>
          <w:p w:rsidR="001A2117" w:rsidRPr="007F7FF0" w:rsidRDefault="001A2117" w:rsidP="00C808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FF0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  <w:tc>
          <w:tcPr>
            <w:tcW w:w="1594" w:type="dxa"/>
            <w:vAlign w:val="center"/>
          </w:tcPr>
          <w:p w:rsidR="001A2117" w:rsidRPr="007F7FF0" w:rsidRDefault="00E972D9" w:rsidP="00C808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Среднее-профессиональное</w:t>
            </w:r>
          </w:p>
        </w:tc>
        <w:tc>
          <w:tcPr>
            <w:tcW w:w="3200" w:type="dxa"/>
            <w:vAlign w:val="center"/>
          </w:tcPr>
          <w:p w:rsidR="00A4060C" w:rsidRPr="00A4060C" w:rsidRDefault="00A4060C" w:rsidP="00B94E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06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«Сократ» Управление в организации  социального обслуживания, 02.06.2023г</w:t>
            </w:r>
          </w:p>
          <w:p w:rsidR="00A4060C" w:rsidRPr="00A4060C" w:rsidRDefault="00A4060C" w:rsidP="00B94E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4060C" w:rsidRPr="00A4060C" w:rsidRDefault="00A4060C" w:rsidP="00B94E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06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Российская академия народного хозяйства и гос.службы  по программе: противодействия коррупции , 72ч, 02,10,2023г</w:t>
            </w:r>
          </w:p>
          <w:p w:rsidR="00A4060C" w:rsidRPr="00A4060C" w:rsidRDefault="00A4060C" w:rsidP="00B94E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A2117" w:rsidRPr="007F7FF0" w:rsidRDefault="00A4060C" w:rsidP="00B94E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06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Российская академия народного хозяйства и гос.службы  по программе: противодействия коррупции , 72ч, 29,09,2023г</w:t>
            </w:r>
          </w:p>
        </w:tc>
        <w:tc>
          <w:tcPr>
            <w:tcW w:w="2706" w:type="dxa"/>
          </w:tcPr>
          <w:p w:rsidR="001A2117" w:rsidRPr="007F7FF0" w:rsidRDefault="00B64CC0" w:rsidP="00C808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мес</w:t>
            </w:r>
          </w:p>
        </w:tc>
      </w:tr>
      <w:tr w:rsidR="001A2117" w:rsidRPr="008737BD" w:rsidTr="001A2117">
        <w:tc>
          <w:tcPr>
            <w:tcW w:w="502" w:type="dxa"/>
            <w:vAlign w:val="center"/>
          </w:tcPr>
          <w:p w:rsidR="001A2117" w:rsidRPr="008737BD" w:rsidRDefault="001A2117" w:rsidP="00C808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837" w:type="dxa"/>
            <w:vAlign w:val="center"/>
          </w:tcPr>
          <w:p w:rsidR="001A2117" w:rsidRPr="007F7FF0" w:rsidRDefault="001A2117" w:rsidP="00455F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7FF0">
              <w:rPr>
                <w:rFonts w:ascii="Times New Roman" w:hAnsi="Times New Roman" w:cs="Times New Roman"/>
                <w:sz w:val="28"/>
                <w:szCs w:val="28"/>
              </w:rPr>
              <w:t xml:space="preserve">Калинина Татьяна Алексеевна, </w:t>
            </w:r>
          </w:p>
        </w:tc>
        <w:tc>
          <w:tcPr>
            <w:tcW w:w="2947" w:type="dxa"/>
            <w:vAlign w:val="center"/>
          </w:tcPr>
          <w:p w:rsidR="001A2117" w:rsidRPr="007F7FF0" w:rsidRDefault="001A2117" w:rsidP="00C808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FF0">
              <w:rPr>
                <w:rFonts w:ascii="Times New Roman" w:hAnsi="Times New Roman" w:cs="Times New Roman"/>
                <w:sz w:val="28"/>
                <w:szCs w:val="28"/>
              </w:rPr>
              <w:t>Главный бухгалтер</w:t>
            </w:r>
          </w:p>
        </w:tc>
        <w:tc>
          <w:tcPr>
            <w:tcW w:w="1594" w:type="dxa"/>
            <w:vAlign w:val="center"/>
          </w:tcPr>
          <w:p w:rsidR="001A2117" w:rsidRPr="007F7FF0" w:rsidRDefault="00780212" w:rsidP="00C808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</w:p>
        </w:tc>
        <w:tc>
          <w:tcPr>
            <w:tcW w:w="3200" w:type="dxa"/>
            <w:vAlign w:val="center"/>
          </w:tcPr>
          <w:p w:rsidR="00AD22AC" w:rsidRPr="00AD22AC" w:rsidRDefault="00AD22AC" w:rsidP="00B94E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22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ИПТ пов.квалиф.  по программе:  «Бухгалтерия государственного учреждения», 120ч,  21,08,2024г</w:t>
            </w:r>
          </w:p>
          <w:p w:rsidR="00AD22AC" w:rsidRPr="00AD22AC" w:rsidRDefault="00AD22AC" w:rsidP="00B94E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A2117" w:rsidRPr="007F7FF0" w:rsidRDefault="00AD22AC" w:rsidP="00B94E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22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ИПТ  пов.квал. по программе: Управление   государственными  и муниципальными   закупками, 144ч ,  16,09,2024г</w:t>
            </w:r>
          </w:p>
        </w:tc>
        <w:tc>
          <w:tcPr>
            <w:tcW w:w="2706" w:type="dxa"/>
          </w:tcPr>
          <w:p w:rsidR="001A2117" w:rsidRPr="007F7FF0" w:rsidRDefault="00780212" w:rsidP="00C808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</w:p>
        </w:tc>
      </w:tr>
      <w:tr w:rsidR="001A2117" w:rsidRPr="008737BD" w:rsidTr="001A2117">
        <w:tc>
          <w:tcPr>
            <w:tcW w:w="502" w:type="dxa"/>
            <w:vAlign w:val="center"/>
          </w:tcPr>
          <w:p w:rsidR="001A2117" w:rsidRPr="008737BD" w:rsidRDefault="001A2117" w:rsidP="00C808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837" w:type="dxa"/>
            <w:vAlign w:val="center"/>
          </w:tcPr>
          <w:p w:rsidR="001A2117" w:rsidRPr="007F7FF0" w:rsidRDefault="001A2117" w:rsidP="00455F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7FF0">
              <w:rPr>
                <w:rFonts w:ascii="Times New Roman" w:hAnsi="Times New Roman" w:cs="Times New Roman"/>
                <w:sz w:val="28"/>
                <w:szCs w:val="28"/>
              </w:rPr>
              <w:t xml:space="preserve">Ковалевская Елена Анатольевна, </w:t>
            </w:r>
          </w:p>
        </w:tc>
        <w:tc>
          <w:tcPr>
            <w:tcW w:w="2947" w:type="dxa"/>
            <w:vAlign w:val="center"/>
          </w:tcPr>
          <w:p w:rsidR="001A2117" w:rsidRPr="007F7FF0" w:rsidRDefault="001A2117" w:rsidP="00C808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FF0">
              <w:rPr>
                <w:rFonts w:ascii="Times New Roman" w:hAnsi="Times New Roman" w:cs="Times New Roman"/>
                <w:sz w:val="28"/>
                <w:szCs w:val="28"/>
              </w:rPr>
              <w:t>Системный администратор</w:t>
            </w:r>
          </w:p>
        </w:tc>
        <w:tc>
          <w:tcPr>
            <w:tcW w:w="1594" w:type="dxa"/>
            <w:vAlign w:val="center"/>
          </w:tcPr>
          <w:p w:rsidR="001A2117" w:rsidRPr="007F7FF0" w:rsidRDefault="007849B0" w:rsidP="00C808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</w:p>
        </w:tc>
        <w:tc>
          <w:tcPr>
            <w:tcW w:w="3200" w:type="dxa"/>
            <w:vAlign w:val="center"/>
          </w:tcPr>
          <w:p w:rsidR="007C7CF7" w:rsidRPr="007C7CF7" w:rsidRDefault="007C7CF7" w:rsidP="00B94E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7C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АНО ДПО « АВС-Центр» </w:t>
            </w:r>
          </w:p>
          <w:p w:rsidR="001A2117" w:rsidRPr="007F7FF0" w:rsidRDefault="007C7CF7" w:rsidP="00B94E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7C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«Системное администрирование и информационные технологии», 72ч,  21.10.2022г</w:t>
            </w:r>
          </w:p>
        </w:tc>
        <w:tc>
          <w:tcPr>
            <w:tcW w:w="2706" w:type="dxa"/>
          </w:tcPr>
          <w:p w:rsidR="001A2117" w:rsidRPr="007F7FF0" w:rsidRDefault="007849B0" w:rsidP="00C808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года</w:t>
            </w:r>
          </w:p>
        </w:tc>
      </w:tr>
      <w:tr w:rsidR="001A2117" w:rsidRPr="008737BD" w:rsidTr="001A2117">
        <w:tc>
          <w:tcPr>
            <w:tcW w:w="502" w:type="dxa"/>
            <w:vAlign w:val="center"/>
          </w:tcPr>
          <w:p w:rsidR="001A2117" w:rsidRPr="008737BD" w:rsidRDefault="001A2117" w:rsidP="00C808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837" w:type="dxa"/>
            <w:vAlign w:val="center"/>
          </w:tcPr>
          <w:p w:rsidR="001A2117" w:rsidRPr="007F7FF0" w:rsidRDefault="001A2117" w:rsidP="00455F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7FF0">
              <w:rPr>
                <w:rFonts w:ascii="Times New Roman" w:hAnsi="Times New Roman" w:cs="Times New Roman"/>
                <w:sz w:val="28"/>
                <w:szCs w:val="28"/>
              </w:rPr>
              <w:t xml:space="preserve">Колончук Людмила Алексеевна, </w:t>
            </w:r>
          </w:p>
        </w:tc>
        <w:tc>
          <w:tcPr>
            <w:tcW w:w="2947" w:type="dxa"/>
            <w:vAlign w:val="center"/>
          </w:tcPr>
          <w:p w:rsidR="001A2117" w:rsidRPr="007F7FF0" w:rsidRDefault="001A2117" w:rsidP="00C808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FF0">
              <w:rPr>
                <w:rFonts w:ascii="Times New Roman" w:hAnsi="Times New Roman" w:cs="Times New Roman"/>
                <w:sz w:val="28"/>
                <w:szCs w:val="28"/>
              </w:rPr>
              <w:t>Инспектор по кадрам</w:t>
            </w:r>
          </w:p>
        </w:tc>
        <w:tc>
          <w:tcPr>
            <w:tcW w:w="1594" w:type="dxa"/>
            <w:vAlign w:val="center"/>
          </w:tcPr>
          <w:p w:rsidR="001A2117" w:rsidRPr="007F7FF0" w:rsidRDefault="00231A76" w:rsidP="00C808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</w:p>
        </w:tc>
        <w:tc>
          <w:tcPr>
            <w:tcW w:w="3200" w:type="dxa"/>
            <w:vAlign w:val="center"/>
          </w:tcPr>
          <w:p w:rsidR="001A2117" w:rsidRPr="007F7FF0" w:rsidRDefault="006940FB" w:rsidP="00B94E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40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ИПТ пов.квал. по программе:  Инспектор по кадровому  делопроизводству со знанием   автоматизированных  систем  кадрового учета., 140ч,    26,08,2024г</w:t>
            </w:r>
          </w:p>
        </w:tc>
        <w:tc>
          <w:tcPr>
            <w:tcW w:w="2706" w:type="dxa"/>
          </w:tcPr>
          <w:p w:rsidR="001A2117" w:rsidRPr="007F7FF0" w:rsidRDefault="00FF7DEE" w:rsidP="00C808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 лет</w:t>
            </w:r>
          </w:p>
        </w:tc>
      </w:tr>
      <w:tr w:rsidR="001A2117" w:rsidRPr="008737BD" w:rsidTr="001A2117">
        <w:tc>
          <w:tcPr>
            <w:tcW w:w="502" w:type="dxa"/>
            <w:vAlign w:val="center"/>
          </w:tcPr>
          <w:p w:rsidR="001A2117" w:rsidRPr="008737BD" w:rsidRDefault="001A2117" w:rsidP="00C808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837" w:type="dxa"/>
            <w:vAlign w:val="center"/>
          </w:tcPr>
          <w:p w:rsidR="001A2117" w:rsidRPr="007F7FF0" w:rsidRDefault="001A2117" w:rsidP="00455F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7FF0">
              <w:rPr>
                <w:rFonts w:ascii="Times New Roman" w:hAnsi="Times New Roman" w:cs="Times New Roman"/>
                <w:sz w:val="28"/>
                <w:szCs w:val="28"/>
              </w:rPr>
              <w:t xml:space="preserve">Левченко Александр Александрович, </w:t>
            </w:r>
          </w:p>
        </w:tc>
        <w:tc>
          <w:tcPr>
            <w:tcW w:w="2947" w:type="dxa"/>
            <w:vAlign w:val="center"/>
          </w:tcPr>
          <w:p w:rsidR="001A2117" w:rsidRPr="007F7FF0" w:rsidRDefault="001A2117" w:rsidP="00C808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FF0">
              <w:rPr>
                <w:rFonts w:ascii="Times New Roman" w:hAnsi="Times New Roman" w:cs="Times New Roman"/>
                <w:sz w:val="28"/>
                <w:szCs w:val="28"/>
              </w:rPr>
              <w:t>Водитель 4 разряда</w:t>
            </w:r>
          </w:p>
        </w:tc>
        <w:tc>
          <w:tcPr>
            <w:tcW w:w="1594" w:type="dxa"/>
            <w:vAlign w:val="center"/>
          </w:tcPr>
          <w:p w:rsidR="001A2117" w:rsidRPr="007F7FF0" w:rsidRDefault="00146EFF" w:rsidP="00C808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Среднее-профессиональное</w:t>
            </w:r>
          </w:p>
        </w:tc>
        <w:tc>
          <w:tcPr>
            <w:tcW w:w="3200" w:type="dxa"/>
            <w:vAlign w:val="center"/>
          </w:tcPr>
          <w:p w:rsidR="001A2117" w:rsidRPr="007F7FF0" w:rsidRDefault="00E35EBE" w:rsidP="00B94E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E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АНОДПО»Гуманитарно-технический институт»  переподготовка  по программе:  организации  и  безопасности  дорожного   </w:t>
            </w:r>
            <w:r w:rsidRPr="00E35E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движения,  03.03.2025г</w:t>
            </w:r>
          </w:p>
        </w:tc>
        <w:tc>
          <w:tcPr>
            <w:tcW w:w="2706" w:type="dxa"/>
          </w:tcPr>
          <w:p w:rsidR="001A2117" w:rsidRPr="007F7FF0" w:rsidRDefault="00146EFF" w:rsidP="00C808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 лет</w:t>
            </w:r>
          </w:p>
        </w:tc>
      </w:tr>
      <w:tr w:rsidR="001A2117" w:rsidRPr="008737BD" w:rsidTr="001A2117">
        <w:tc>
          <w:tcPr>
            <w:tcW w:w="502" w:type="dxa"/>
            <w:vAlign w:val="center"/>
          </w:tcPr>
          <w:p w:rsidR="001A2117" w:rsidRDefault="001A2117" w:rsidP="00C808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3837" w:type="dxa"/>
            <w:vAlign w:val="center"/>
          </w:tcPr>
          <w:p w:rsidR="001A2117" w:rsidRPr="007F7FF0" w:rsidRDefault="001A2117" w:rsidP="00C808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Мартынова Евгения Владимировна</w:t>
            </w:r>
          </w:p>
        </w:tc>
        <w:tc>
          <w:tcPr>
            <w:tcW w:w="2947" w:type="dxa"/>
            <w:vAlign w:val="center"/>
          </w:tcPr>
          <w:p w:rsidR="001A2117" w:rsidRPr="007F7FF0" w:rsidRDefault="001A2117" w:rsidP="00C808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по кадрам</w:t>
            </w:r>
          </w:p>
        </w:tc>
        <w:tc>
          <w:tcPr>
            <w:tcW w:w="1594" w:type="dxa"/>
            <w:vAlign w:val="center"/>
          </w:tcPr>
          <w:p w:rsidR="001A2117" w:rsidRPr="007F7FF0" w:rsidRDefault="00780212" w:rsidP="00C808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</w:p>
        </w:tc>
        <w:tc>
          <w:tcPr>
            <w:tcW w:w="3200" w:type="dxa"/>
            <w:vAlign w:val="center"/>
          </w:tcPr>
          <w:p w:rsidR="006940FB" w:rsidRPr="006940FB" w:rsidRDefault="006940FB" w:rsidP="00B94E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0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АНО  ДПО «АВС-Центр»</w:t>
            </w:r>
          </w:p>
          <w:p w:rsidR="001A2117" w:rsidRPr="007F7FF0" w:rsidRDefault="006940FB" w:rsidP="00B94E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40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«Организация  делопроизводства   в государственных  и муниципальных организациях», 20,03,2024г</w:t>
            </w:r>
          </w:p>
        </w:tc>
        <w:tc>
          <w:tcPr>
            <w:tcW w:w="2706" w:type="dxa"/>
          </w:tcPr>
          <w:p w:rsidR="001A2117" w:rsidRPr="007F7FF0" w:rsidRDefault="00780212" w:rsidP="00C808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</w:p>
        </w:tc>
      </w:tr>
      <w:tr w:rsidR="001A2117" w:rsidRPr="008737BD" w:rsidTr="001A2117">
        <w:tc>
          <w:tcPr>
            <w:tcW w:w="502" w:type="dxa"/>
            <w:vAlign w:val="center"/>
          </w:tcPr>
          <w:p w:rsidR="001A2117" w:rsidRPr="008737BD" w:rsidRDefault="001A2117" w:rsidP="005A4E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837" w:type="dxa"/>
            <w:vAlign w:val="center"/>
          </w:tcPr>
          <w:p w:rsidR="001A2117" w:rsidRPr="007F7FF0" w:rsidRDefault="001A2117" w:rsidP="00455F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7FF0">
              <w:rPr>
                <w:rFonts w:ascii="Times New Roman" w:hAnsi="Times New Roman" w:cs="Times New Roman"/>
                <w:sz w:val="28"/>
                <w:szCs w:val="28"/>
              </w:rPr>
              <w:t xml:space="preserve">Полтавская Ирина Петровна, </w:t>
            </w:r>
          </w:p>
        </w:tc>
        <w:tc>
          <w:tcPr>
            <w:tcW w:w="2947" w:type="dxa"/>
            <w:vAlign w:val="center"/>
          </w:tcPr>
          <w:p w:rsidR="001A2117" w:rsidRPr="007F7FF0" w:rsidRDefault="001A2117" w:rsidP="00C808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FF0">
              <w:rPr>
                <w:rFonts w:ascii="Times New Roman" w:hAnsi="Times New Roman" w:cs="Times New Roman"/>
                <w:sz w:val="28"/>
                <w:szCs w:val="28"/>
              </w:rPr>
              <w:t>Бухгалтер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 категории</w:t>
            </w:r>
          </w:p>
        </w:tc>
        <w:tc>
          <w:tcPr>
            <w:tcW w:w="1594" w:type="dxa"/>
            <w:vAlign w:val="center"/>
          </w:tcPr>
          <w:p w:rsidR="001A2117" w:rsidRPr="007F7FF0" w:rsidRDefault="00146EFF" w:rsidP="00C808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</w:p>
        </w:tc>
        <w:tc>
          <w:tcPr>
            <w:tcW w:w="3200" w:type="dxa"/>
            <w:vAlign w:val="center"/>
          </w:tcPr>
          <w:p w:rsidR="007352BC" w:rsidRPr="007352BC" w:rsidRDefault="007352BC" w:rsidP="00B94E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52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АНО  ДПО  «Авс-Центр» «Бухгалтерский  учет  Государственных и муниципальных учреждений» 09.08.2022г</w:t>
            </w:r>
          </w:p>
          <w:p w:rsidR="007352BC" w:rsidRPr="007352BC" w:rsidRDefault="007352BC" w:rsidP="00B94E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352BC" w:rsidRPr="007352BC" w:rsidRDefault="007352BC" w:rsidP="00B94E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52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АНО  ДПО «АВС-Центр»</w:t>
            </w:r>
          </w:p>
          <w:p w:rsidR="001A2117" w:rsidRPr="007F7FF0" w:rsidRDefault="007352BC" w:rsidP="00B94E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52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«Специалист, ответственный за  обеспечение  безопасности дорожного движения», 22,02,2024г</w:t>
            </w:r>
          </w:p>
        </w:tc>
        <w:tc>
          <w:tcPr>
            <w:tcW w:w="2706" w:type="dxa"/>
          </w:tcPr>
          <w:p w:rsidR="001A2117" w:rsidRPr="007F7FF0" w:rsidRDefault="00146EFF" w:rsidP="00C808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год</w:t>
            </w:r>
          </w:p>
        </w:tc>
      </w:tr>
      <w:tr w:rsidR="001A2117" w:rsidRPr="008737BD" w:rsidTr="001A2117">
        <w:tc>
          <w:tcPr>
            <w:tcW w:w="502" w:type="dxa"/>
            <w:vAlign w:val="center"/>
          </w:tcPr>
          <w:p w:rsidR="001A2117" w:rsidRPr="008737BD" w:rsidRDefault="001A2117" w:rsidP="00351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837" w:type="dxa"/>
            <w:vAlign w:val="center"/>
          </w:tcPr>
          <w:p w:rsidR="001A2117" w:rsidRPr="007F7FF0" w:rsidRDefault="001A2117" w:rsidP="00455F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7FF0">
              <w:rPr>
                <w:rFonts w:ascii="Times New Roman" w:hAnsi="Times New Roman" w:cs="Times New Roman"/>
                <w:sz w:val="28"/>
                <w:szCs w:val="28"/>
              </w:rPr>
              <w:t>Серкина Наталья Ивановна, 01</w:t>
            </w:r>
          </w:p>
        </w:tc>
        <w:tc>
          <w:tcPr>
            <w:tcW w:w="2947" w:type="dxa"/>
            <w:vAlign w:val="center"/>
          </w:tcPr>
          <w:p w:rsidR="001A2117" w:rsidRPr="007F7FF0" w:rsidRDefault="001A2117" w:rsidP="00C808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FF0">
              <w:rPr>
                <w:rFonts w:ascii="Times New Roman" w:hAnsi="Times New Roman" w:cs="Times New Roman"/>
                <w:sz w:val="28"/>
                <w:szCs w:val="28"/>
              </w:rPr>
              <w:t>Медицинская сестра диетическая</w:t>
            </w:r>
          </w:p>
        </w:tc>
        <w:tc>
          <w:tcPr>
            <w:tcW w:w="1594" w:type="dxa"/>
            <w:vAlign w:val="center"/>
          </w:tcPr>
          <w:p w:rsidR="001A2117" w:rsidRPr="007F7FF0" w:rsidRDefault="001A2117" w:rsidP="00C808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Среднее-профессиональное</w:t>
            </w:r>
          </w:p>
        </w:tc>
        <w:tc>
          <w:tcPr>
            <w:tcW w:w="3200" w:type="dxa"/>
            <w:vAlign w:val="center"/>
          </w:tcPr>
          <w:p w:rsidR="001A2117" w:rsidRPr="007F7FF0" w:rsidRDefault="00B94EF5" w:rsidP="00E35E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706" w:type="dxa"/>
          </w:tcPr>
          <w:p w:rsidR="001A2117" w:rsidRPr="007F7FF0" w:rsidRDefault="001A2117" w:rsidP="00C808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</w:p>
        </w:tc>
      </w:tr>
      <w:tr w:rsidR="001A2117" w:rsidRPr="008737BD" w:rsidTr="001A2117">
        <w:tc>
          <w:tcPr>
            <w:tcW w:w="502" w:type="dxa"/>
            <w:vAlign w:val="center"/>
          </w:tcPr>
          <w:p w:rsidR="001A2117" w:rsidRPr="008737BD" w:rsidRDefault="001A2117" w:rsidP="00351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837" w:type="dxa"/>
            <w:vAlign w:val="center"/>
          </w:tcPr>
          <w:p w:rsidR="001A2117" w:rsidRPr="007F7FF0" w:rsidRDefault="001A2117" w:rsidP="00455F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7FF0">
              <w:rPr>
                <w:rFonts w:ascii="Times New Roman" w:hAnsi="Times New Roman" w:cs="Times New Roman"/>
                <w:sz w:val="28"/>
                <w:szCs w:val="28"/>
              </w:rPr>
              <w:t xml:space="preserve">Симко Наталья Петровна, </w:t>
            </w:r>
          </w:p>
        </w:tc>
        <w:tc>
          <w:tcPr>
            <w:tcW w:w="2947" w:type="dxa"/>
            <w:vAlign w:val="center"/>
          </w:tcPr>
          <w:p w:rsidR="001A2117" w:rsidRPr="007F7FF0" w:rsidRDefault="001A2117" w:rsidP="00C808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FF0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</w:t>
            </w:r>
          </w:p>
        </w:tc>
        <w:tc>
          <w:tcPr>
            <w:tcW w:w="1594" w:type="dxa"/>
            <w:vAlign w:val="center"/>
          </w:tcPr>
          <w:p w:rsidR="001A2117" w:rsidRPr="007F7FF0" w:rsidRDefault="00827625" w:rsidP="00C808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</w:p>
        </w:tc>
        <w:tc>
          <w:tcPr>
            <w:tcW w:w="3200" w:type="dxa"/>
            <w:vAlign w:val="center"/>
          </w:tcPr>
          <w:p w:rsidR="00B20E93" w:rsidRPr="00B20E93" w:rsidRDefault="00B20E93" w:rsidP="00B94E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0E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Автономный некоммерческий организации  дополнительного  профессионального  образования «Гуманитарно- технический институт» по программе: Специалист, ответственный за обеспечение безопасности дорожного  движения, 21.02.2022г</w:t>
            </w:r>
          </w:p>
          <w:p w:rsidR="00B20E93" w:rsidRPr="00B20E93" w:rsidRDefault="00B20E93" w:rsidP="00B94E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0E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«Сократ» Управление в организации  социального обслуживания, 02.06.2023г</w:t>
            </w:r>
          </w:p>
          <w:p w:rsidR="00B20E93" w:rsidRPr="00B20E93" w:rsidRDefault="00B20E93" w:rsidP="00B94E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20E93" w:rsidRPr="00B20E93" w:rsidRDefault="00B20E93" w:rsidP="00B94E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0E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Контрактная система. Управление госуд.и муницип.закупками, от 12.05.2023г</w:t>
            </w:r>
          </w:p>
          <w:p w:rsidR="00B20E93" w:rsidRPr="00B20E93" w:rsidRDefault="00B20E93" w:rsidP="00B94E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20E93" w:rsidRPr="00B20E93" w:rsidRDefault="00B20E93" w:rsidP="00B94E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0E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АНОДПО Гуманитарно-технический институт, 72 ч, по программе:  « Специалист ответственный за обеспечением  безопасности дорожного  движения. 03,02,2025г</w:t>
            </w:r>
          </w:p>
          <w:p w:rsidR="001A2117" w:rsidRPr="007F7FF0" w:rsidRDefault="001A2117" w:rsidP="00B94E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6" w:type="dxa"/>
          </w:tcPr>
          <w:p w:rsidR="001A2117" w:rsidRPr="007F7FF0" w:rsidRDefault="00333559" w:rsidP="00C808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 год</w:t>
            </w:r>
          </w:p>
        </w:tc>
      </w:tr>
      <w:tr w:rsidR="001A2117" w:rsidRPr="008737BD" w:rsidTr="001A2117">
        <w:tc>
          <w:tcPr>
            <w:tcW w:w="502" w:type="dxa"/>
            <w:vAlign w:val="center"/>
          </w:tcPr>
          <w:p w:rsidR="001A2117" w:rsidRPr="008737BD" w:rsidRDefault="001A2117" w:rsidP="00F447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837" w:type="dxa"/>
            <w:vAlign w:val="center"/>
          </w:tcPr>
          <w:p w:rsidR="001A2117" w:rsidRDefault="001A2117" w:rsidP="00C808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Стороженко Людмила Дмитриевна </w:t>
            </w:r>
          </w:p>
          <w:p w:rsidR="001A2117" w:rsidRPr="00664127" w:rsidRDefault="001A2117" w:rsidP="00C808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7" w:type="dxa"/>
            <w:vAlign w:val="center"/>
          </w:tcPr>
          <w:p w:rsidR="001A2117" w:rsidRPr="007F7FF0" w:rsidRDefault="001A2117" w:rsidP="00C808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Уборщик служебных помещений</w:t>
            </w:r>
          </w:p>
        </w:tc>
        <w:tc>
          <w:tcPr>
            <w:tcW w:w="1594" w:type="dxa"/>
            <w:vAlign w:val="center"/>
          </w:tcPr>
          <w:p w:rsidR="001A2117" w:rsidRPr="007F7FF0" w:rsidRDefault="00780212" w:rsidP="00C808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Среднее-профессиональное</w:t>
            </w:r>
          </w:p>
        </w:tc>
        <w:tc>
          <w:tcPr>
            <w:tcW w:w="3200" w:type="dxa"/>
            <w:vAlign w:val="center"/>
          </w:tcPr>
          <w:p w:rsidR="001A2117" w:rsidRPr="007F7FF0" w:rsidRDefault="00933CC2" w:rsidP="00E35E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706" w:type="dxa"/>
          </w:tcPr>
          <w:p w:rsidR="001A2117" w:rsidRPr="007F7FF0" w:rsidRDefault="00780212" w:rsidP="00C808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года</w:t>
            </w:r>
          </w:p>
        </w:tc>
      </w:tr>
      <w:tr w:rsidR="001A2117" w:rsidRPr="008737BD" w:rsidTr="001A2117">
        <w:tc>
          <w:tcPr>
            <w:tcW w:w="502" w:type="dxa"/>
            <w:vAlign w:val="center"/>
          </w:tcPr>
          <w:p w:rsidR="001A2117" w:rsidRPr="008737BD" w:rsidRDefault="001A2117" w:rsidP="00F447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837" w:type="dxa"/>
            <w:vAlign w:val="center"/>
          </w:tcPr>
          <w:p w:rsidR="001A2117" w:rsidRPr="007F7FF0" w:rsidRDefault="001A2117" w:rsidP="00455F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7FF0">
              <w:rPr>
                <w:rFonts w:ascii="Times New Roman" w:hAnsi="Times New Roman" w:cs="Times New Roman"/>
                <w:sz w:val="28"/>
                <w:szCs w:val="28"/>
              </w:rPr>
              <w:t xml:space="preserve">Утев Алексей Александрович, </w:t>
            </w:r>
          </w:p>
        </w:tc>
        <w:tc>
          <w:tcPr>
            <w:tcW w:w="2947" w:type="dxa"/>
            <w:vAlign w:val="center"/>
          </w:tcPr>
          <w:p w:rsidR="001A2117" w:rsidRPr="007F7FF0" w:rsidRDefault="001A2117" w:rsidP="00C808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FF0">
              <w:rPr>
                <w:rFonts w:ascii="Times New Roman" w:hAnsi="Times New Roman" w:cs="Times New Roman"/>
                <w:sz w:val="28"/>
                <w:szCs w:val="28"/>
              </w:rPr>
              <w:t>Заведующий хозяйством</w:t>
            </w:r>
          </w:p>
        </w:tc>
        <w:tc>
          <w:tcPr>
            <w:tcW w:w="1594" w:type="dxa"/>
            <w:vAlign w:val="center"/>
          </w:tcPr>
          <w:p w:rsidR="001A2117" w:rsidRPr="007F7FF0" w:rsidRDefault="006663B6" w:rsidP="00C808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Среднее-профессиональное</w:t>
            </w:r>
          </w:p>
        </w:tc>
        <w:tc>
          <w:tcPr>
            <w:tcW w:w="3200" w:type="dxa"/>
            <w:vAlign w:val="center"/>
          </w:tcPr>
          <w:p w:rsidR="001A2117" w:rsidRPr="007F7FF0" w:rsidRDefault="00933CC2" w:rsidP="00E35E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706" w:type="dxa"/>
          </w:tcPr>
          <w:p w:rsidR="001A2117" w:rsidRPr="007F7FF0" w:rsidRDefault="006663B6" w:rsidP="00C808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года</w:t>
            </w:r>
          </w:p>
        </w:tc>
      </w:tr>
      <w:tr w:rsidR="001A2117" w:rsidRPr="00B73BBD" w:rsidTr="001A2117">
        <w:trPr>
          <w:trHeight w:val="355"/>
        </w:trPr>
        <w:tc>
          <w:tcPr>
            <w:tcW w:w="502" w:type="dxa"/>
            <w:vAlign w:val="center"/>
          </w:tcPr>
          <w:p w:rsidR="001A2117" w:rsidRPr="008737BD" w:rsidRDefault="001A2117" w:rsidP="00F447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837" w:type="dxa"/>
            <w:vAlign w:val="center"/>
          </w:tcPr>
          <w:p w:rsidR="001A2117" w:rsidRPr="007F7FF0" w:rsidRDefault="001A2117" w:rsidP="00455F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7FF0">
              <w:rPr>
                <w:rFonts w:ascii="Times New Roman" w:hAnsi="Times New Roman" w:cs="Times New Roman"/>
                <w:sz w:val="28"/>
                <w:szCs w:val="28"/>
              </w:rPr>
              <w:t xml:space="preserve">Фоменко Людмила </w:t>
            </w:r>
            <w:r w:rsidRPr="007F7FF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Николаевна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</w:tc>
        <w:tc>
          <w:tcPr>
            <w:tcW w:w="2947" w:type="dxa"/>
            <w:vAlign w:val="center"/>
          </w:tcPr>
          <w:p w:rsidR="001A2117" w:rsidRPr="007F7FF0" w:rsidRDefault="001A2117" w:rsidP="00C808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FF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Бухгалтер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категории</w:t>
            </w:r>
          </w:p>
        </w:tc>
        <w:tc>
          <w:tcPr>
            <w:tcW w:w="1594" w:type="dxa"/>
            <w:vAlign w:val="center"/>
          </w:tcPr>
          <w:p w:rsidR="001A2117" w:rsidRPr="007F7FF0" w:rsidRDefault="00247284" w:rsidP="00C808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высшее</w:t>
            </w:r>
          </w:p>
        </w:tc>
        <w:tc>
          <w:tcPr>
            <w:tcW w:w="3200" w:type="dxa"/>
            <w:vAlign w:val="center"/>
          </w:tcPr>
          <w:p w:rsidR="001A2117" w:rsidRPr="007F7FF0" w:rsidRDefault="000F3025" w:rsidP="00B94E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0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ООО «Пресс-Информ»   «Бухгалтерский </w:t>
            </w:r>
            <w:r w:rsidRPr="000F30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учет, налогооблажение, составление  и предоставление отчетности в госуд.муниц.учрежд., 48 час от  02.06.2023г</w:t>
            </w:r>
          </w:p>
        </w:tc>
        <w:tc>
          <w:tcPr>
            <w:tcW w:w="2706" w:type="dxa"/>
          </w:tcPr>
          <w:p w:rsidR="001A2117" w:rsidRPr="007F7FF0" w:rsidRDefault="00247284" w:rsidP="00C808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 года</w:t>
            </w:r>
          </w:p>
        </w:tc>
      </w:tr>
      <w:tr w:rsidR="001A2117" w:rsidRPr="00B73BBD" w:rsidTr="001A2117">
        <w:trPr>
          <w:trHeight w:val="355"/>
        </w:trPr>
        <w:tc>
          <w:tcPr>
            <w:tcW w:w="502" w:type="dxa"/>
            <w:vAlign w:val="center"/>
          </w:tcPr>
          <w:p w:rsidR="001A2117" w:rsidRDefault="001A2117" w:rsidP="00F447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14</w:t>
            </w:r>
          </w:p>
        </w:tc>
        <w:tc>
          <w:tcPr>
            <w:tcW w:w="3837" w:type="dxa"/>
            <w:vAlign w:val="center"/>
          </w:tcPr>
          <w:p w:rsidR="001A2117" w:rsidRPr="007F7FF0" w:rsidRDefault="001A2117" w:rsidP="00C808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Федосеева Юлия Евгеньевна</w:t>
            </w:r>
          </w:p>
        </w:tc>
        <w:tc>
          <w:tcPr>
            <w:tcW w:w="2947" w:type="dxa"/>
            <w:vAlign w:val="center"/>
          </w:tcPr>
          <w:p w:rsidR="001A2117" w:rsidRPr="007F7FF0" w:rsidRDefault="001A2117" w:rsidP="00C808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FF0">
              <w:rPr>
                <w:rFonts w:ascii="Times New Roman" w:hAnsi="Times New Roman" w:cs="Times New Roman"/>
                <w:sz w:val="28"/>
                <w:szCs w:val="28"/>
              </w:rPr>
              <w:t>Специалист по социальной работе</w:t>
            </w:r>
          </w:p>
        </w:tc>
        <w:tc>
          <w:tcPr>
            <w:tcW w:w="1594" w:type="dxa"/>
            <w:vAlign w:val="center"/>
          </w:tcPr>
          <w:p w:rsidR="001A2117" w:rsidRPr="007F7FF0" w:rsidRDefault="0062494D" w:rsidP="00C808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</w:p>
        </w:tc>
        <w:tc>
          <w:tcPr>
            <w:tcW w:w="3200" w:type="dxa"/>
            <w:vAlign w:val="center"/>
          </w:tcPr>
          <w:p w:rsidR="001A2117" w:rsidRPr="007F7FF0" w:rsidRDefault="000C6E54" w:rsidP="00B94E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6E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«Региональный центр повышения  квалификации» по программе: Социальная работа для специалистов  по социальной работе, 72 ч,  27,05,25г</w:t>
            </w:r>
          </w:p>
        </w:tc>
        <w:tc>
          <w:tcPr>
            <w:tcW w:w="2706" w:type="dxa"/>
          </w:tcPr>
          <w:p w:rsidR="001A2117" w:rsidRPr="007F7FF0" w:rsidRDefault="00247284" w:rsidP="00C808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лет</w:t>
            </w:r>
          </w:p>
        </w:tc>
      </w:tr>
      <w:tr w:rsidR="001A2117" w:rsidRPr="00B73BBD" w:rsidTr="001A2117">
        <w:trPr>
          <w:trHeight w:val="355"/>
        </w:trPr>
        <w:tc>
          <w:tcPr>
            <w:tcW w:w="502" w:type="dxa"/>
            <w:vAlign w:val="center"/>
          </w:tcPr>
          <w:p w:rsidR="001A2117" w:rsidRPr="00B73BBD" w:rsidRDefault="001A2117" w:rsidP="00F447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3837" w:type="dxa"/>
            <w:vAlign w:val="center"/>
          </w:tcPr>
          <w:p w:rsidR="001A2117" w:rsidRPr="007F7FF0" w:rsidRDefault="001A2117" w:rsidP="00455F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7FF0">
              <w:rPr>
                <w:rFonts w:ascii="Times New Roman" w:hAnsi="Times New Roman" w:cs="Times New Roman"/>
                <w:sz w:val="28"/>
                <w:szCs w:val="28"/>
              </w:rPr>
              <w:t xml:space="preserve">Южакова Алла Анатольевна, </w:t>
            </w:r>
          </w:p>
        </w:tc>
        <w:tc>
          <w:tcPr>
            <w:tcW w:w="2947" w:type="dxa"/>
            <w:vAlign w:val="center"/>
          </w:tcPr>
          <w:p w:rsidR="001A2117" w:rsidRPr="007F7FF0" w:rsidRDefault="001A2117" w:rsidP="00C808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FF0">
              <w:rPr>
                <w:rFonts w:ascii="Times New Roman" w:hAnsi="Times New Roman" w:cs="Times New Roman"/>
                <w:sz w:val="28"/>
                <w:szCs w:val="28"/>
              </w:rPr>
              <w:t>Специалист по социальной работе</w:t>
            </w:r>
          </w:p>
        </w:tc>
        <w:tc>
          <w:tcPr>
            <w:tcW w:w="1594" w:type="dxa"/>
            <w:vAlign w:val="center"/>
          </w:tcPr>
          <w:p w:rsidR="001A2117" w:rsidRPr="007F7FF0" w:rsidRDefault="00DA54EE" w:rsidP="00C808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</w:p>
        </w:tc>
        <w:tc>
          <w:tcPr>
            <w:tcW w:w="3200" w:type="dxa"/>
            <w:vAlign w:val="center"/>
          </w:tcPr>
          <w:p w:rsidR="00933CC2" w:rsidRPr="00933CC2" w:rsidRDefault="00933CC2" w:rsidP="00B94E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3C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«Соционом»</w:t>
            </w:r>
          </w:p>
          <w:p w:rsidR="00933CC2" w:rsidRPr="00933CC2" w:rsidRDefault="00933CC2" w:rsidP="00B94E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3C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Социальная работа с пожилыми людьми и инвалидами-  13.07.2018г</w:t>
            </w:r>
          </w:p>
          <w:p w:rsidR="00933CC2" w:rsidRPr="00933CC2" w:rsidRDefault="00933CC2" w:rsidP="00B94E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3C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«Сократ»  Социальная работа с пожилыми людьми, 02.06.2023г</w:t>
            </w:r>
          </w:p>
          <w:p w:rsidR="001A2117" w:rsidRPr="007F7FF0" w:rsidRDefault="001A2117" w:rsidP="00B94E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6" w:type="dxa"/>
          </w:tcPr>
          <w:p w:rsidR="001A2117" w:rsidRPr="007F7FF0" w:rsidRDefault="00DA54EE" w:rsidP="00C808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</w:p>
        </w:tc>
      </w:tr>
      <w:tr w:rsidR="001A2117" w:rsidRPr="00B73BBD" w:rsidTr="001A2117">
        <w:trPr>
          <w:trHeight w:val="677"/>
        </w:trPr>
        <w:tc>
          <w:tcPr>
            <w:tcW w:w="502" w:type="dxa"/>
            <w:vAlign w:val="center"/>
          </w:tcPr>
          <w:p w:rsidR="001A2117" w:rsidRPr="00B73BBD" w:rsidRDefault="001A2117" w:rsidP="00F447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3837" w:type="dxa"/>
            <w:vAlign w:val="center"/>
          </w:tcPr>
          <w:p w:rsidR="001A2117" w:rsidRPr="007F7FF0" w:rsidRDefault="001A2117" w:rsidP="00455F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Фиофилактова Александра Владимировна  </w:t>
            </w:r>
          </w:p>
        </w:tc>
        <w:tc>
          <w:tcPr>
            <w:tcW w:w="2947" w:type="dxa"/>
            <w:vAlign w:val="center"/>
          </w:tcPr>
          <w:p w:rsidR="001A2117" w:rsidRPr="007F7FF0" w:rsidRDefault="001A2117" w:rsidP="00C808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</w:t>
            </w:r>
          </w:p>
        </w:tc>
        <w:tc>
          <w:tcPr>
            <w:tcW w:w="1594" w:type="dxa"/>
            <w:vAlign w:val="center"/>
          </w:tcPr>
          <w:p w:rsidR="001A2117" w:rsidRPr="007F7FF0" w:rsidRDefault="00906836" w:rsidP="00C808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</w:p>
        </w:tc>
        <w:tc>
          <w:tcPr>
            <w:tcW w:w="3200" w:type="dxa"/>
            <w:vAlign w:val="center"/>
          </w:tcPr>
          <w:p w:rsidR="000F3025" w:rsidRPr="000F3025" w:rsidRDefault="000F3025" w:rsidP="00B94E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0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«Сократ»  по программе: «Современные  методы организации работы  заведующего отделением организации социального  обслуживания», 15,06,23г 72ч</w:t>
            </w:r>
          </w:p>
          <w:p w:rsidR="000F3025" w:rsidRPr="000F3025" w:rsidRDefault="000F3025" w:rsidP="00B94E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F3025" w:rsidRPr="000F3025" w:rsidRDefault="000F3025" w:rsidP="00B94E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30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АНО  ДПО «АВС-Центр»</w:t>
            </w:r>
          </w:p>
          <w:p w:rsidR="000F3025" w:rsidRPr="000F3025" w:rsidRDefault="000F3025" w:rsidP="00B94E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0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«Руководитель   организации  социального   обслуживания», 07,03,2024г</w:t>
            </w:r>
          </w:p>
          <w:p w:rsidR="001A2117" w:rsidRPr="007F7FF0" w:rsidRDefault="001A2117" w:rsidP="00B94E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6" w:type="dxa"/>
          </w:tcPr>
          <w:p w:rsidR="001A2117" w:rsidRPr="007F7FF0" w:rsidRDefault="00906836" w:rsidP="00C808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 лет</w:t>
            </w:r>
          </w:p>
        </w:tc>
      </w:tr>
      <w:tr w:rsidR="001A2117" w:rsidRPr="00B73BBD" w:rsidTr="001A2117">
        <w:trPr>
          <w:trHeight w:val="355"/>
        </w:trPr>
        <w:tc>
          <w:tcPr>
            <w:tcW w:w="502" w:type="dxa"/>
            <w:vAlign w:val="center"/>
          </w:tcPr>
          <w:p w:rsidR="001A2117" w:rsidRPr="00B73BBD" w:rsidRDefault="001A2117" w:rsidP="00F447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3837" w:type="dxa"/>
            <w:vAlign w:val="center"/>
          </w:tcPr>
          <w:p w:rsidR="001A2117" w:rsidRPr="007F7FF0" w:rsidRDefault="001A2117" w:rsidP="00455F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Кононов Сергей Николаевич </w:t>
            </w:r>
          </w:p>
        </w:tc>
        <w:tc>
          <w:tcPr>
            <w:tcW w:w="2947" w:type="dxa"/>
            <w:vAlign w:val="center"/>
          </w:tcPr>
          <w:p w:rsidR="001A2117" w:rsidRPr="007F7FF0" w:rsidRDefault="001A2117" w:rsidP="00C808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Водитель 4 разряда</w:t>
            </w:r>
          </w:p>
        </w:tc>
        <w:tc>
          <w:tcPr>
            <w:tcW w:w="1594" w:type="dxa"/>
            <w:vAlign w:val="center"/>
          </w:tcPr>
          <w:p w:rsidR="001A2117" w:rsidRPr="007F7FF0" w:rsidRDefault="000817DE" w:rsidP="00C808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Среднее-профессиональное</w:t>
            </w:r>
          </w:p>
        </w:tc>
        <w:tc>
          <w:tcPr>
            <w:tcW w:w="3200" w:type="dxa"/>
            <w:vAlign w:val="center"/>
          </w:tcPr>
          <w:p w:rsidR="001A2117" w:rsidRPr="007F7FF0" w:rsidRDefault="00933CC2" w:rsidP="00E35E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bookmarkEnd w:id="0"/>
          </w:p>
        </w:tc>
        <w:tc>
          <w:tcPr>
            <w:tcW w:w="2706" w:type="dxa"/>
          </w:tcPr>
          <w:p w:rsidR="001A2117" w:rsidRPr="007F7FF0" w:rsidRDefault="00572898" w:rsidP="00C808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</w:p>
        </w:tc>
      </w:tr>
      <w:tr w:rsidR="001A2117" w:rsidRPr="00B73BBD" w:rsidTr="001A2117">
        <w:trPr>
          <w:trHeight w:val="355"/>
        </w:trPr>
        <w:tc>
          <w:tcPr>
            <w:tcW w:w="502" w:type="dxa"/>
            <w:vAlign w:val="center"/>
          </w:tcPr>
          <w:p w:rsidR="001A2117" w:rsidRPr="00B73BBD" w:rsidRDefault="001A2117" w:rsidP="00F447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3837" w:type="dxa"/>
            <w:vAlign w:val="center"/>
          </w:tcPr>
          <w:p w:rsidR="001A2117" w:rsidRPr="007F7FF0" w:rsidRDefault="001A2117" w:rsidP="00455F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Могилина Наталия Валентиновна </w:t>
            </w:r>
          </w:p>
        </w:tc>
        <w:tc>
          <w:tcPr>
            <w:tcW w:w="2947" w:type="dxa"/>
            <w:vAlign w:val="center"/>
          </w:tcPr>
          <w:p w:rsidR="001A2117" w:rsidRPr="007F7FF0" w:rsidRDefault="001A2117" w:rsidP="00C808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Бухгалтерия</w:t>
            </w:r>
          </w:p>
        </w:tc>
        <w:tc>
          <w:tcPr>
            <w:tcW w:w="1594" w:type="dxa"/>
            <w:vAlign w:val="center"/>
          </w:tcPr>
          <w:p w:rsidR="001A2117" w:rsidRPr="007F7FF0" w:rsidRDefault="00906836" w:rsidP="00C808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</w:p>
        </w:tc>
        <w:tc>
          <w:tcPr>
            <w:tcW w:w="3200" w:type="dxa"/>
            <w:vAlign w:val="center"/>
          </w:tcPr>
          <w:p w:rsidR="001A2117" w:rsidRDefault="00DB6AD5" w:rsidP="00B94E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6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ИПТ пов.квалиф.  по программе:  «Бухгалтерия государственного учреждения», 120ч,  21,08,2024г</w:t>
            </w:r>
          </w:p>
          <w:p w:rsidR="00DB6AD5" w:rsidRDefault="00DB6AD5" w:rsidP="00B94E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B6AD5" w:rsidRPr="007F7FF0" w:rsidRDefault="00DB6AD5" w:rsidP="00B94E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6A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«Учебный центр ЮТМ» « Основы антитеррористической подготовки  должностных лиц обеспечивающих безопасность организации», 72 ч , 13,08,2025г</w:t>
            </w:r>
          </w:p>
        </w:tc>
        <w:tc>
          <w:tcPr>
            <w:tcW w:w="2706" w:type="dxa"/>
          </w:tcPr>
          <w:p w:rsidR="001A2117" w:rsidRPr="007F7FF0" w:rsidRDefault="00906836" w:rsidP="00C808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</w:p>
        </w:tc>
      </w:tr>
      <w:tr w:rsidR="001A2117" w:rsidRPr="00B73BBD" w:rsidTr="001A2117">
        <w:trPr>
          <w:trHeight w:val="355"/>
        </w:trPr>
        <w:tc>
          <w:tcPr>
            <w:tcW w:w="502" w:type="dxa"/>
            <w:vAlign w:val="center"/>
          </w:tcPr>
          <w:p w:rsidR="001A2117" w:rsidRPr="00B73BBD" w:rsidRDefault="001A2117" w:rsidP="00C808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3837" w:type="dxa"/>
            <w:vAlign w:val="center"/>
          </w:tcPr>
          <w:p w:rsidR="001A2117" w:rsidRDefault="001A2117" w:rsidP="008031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Рудняева Любовь Николаевна</w:t>
            </w:r>
          </w:p>
          <w:p w:rsidR="001A2117" w:rsidRPr="007F7FF0" w:rsidRDefault="001A2117" w:rsidP="008031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7" w:type="dxa"/>
            <w:vAlign w:val="center"/>
          </w:tcPr>
          <w:p w:rsidR="001A2117" w:rsidRPr="007F7FF0" w:rsidRDefault="001A2117" w:rsidP="008031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FF0">
              <w:rPr>
                <w:rFonts w:ascii="Times New Roman" w:hAnsi="Times New Roman" w:cs="Times New Roman"/>
                <w:sz w:val="28"/>
                <w:szCs w:val="28"/>
              </w:rPr>
              <w:t>Бухгалтер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 категории</w:t>
            </w:r>
          </w:p>
        </w:tc>
        <w:tc>
          <w:tcPr>
            <w:tcW w:w="1594" w:type="dxa"/>
            <w:vAlign w:val="center"/>
          </w:tcPr>
          <w:p w:rsidR="001A2117" w:rsidRPr="007F7FF0" w:rsidRDefault="006277A4" w:rsidP="008031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</w:p>
        </w:tc>
        <w:tc>
          <w:tcPr>
            <w:tcW w:w="3200" w:type="dxa"/>
            <w:vAlign w:val="center"/>
          </w:tcPr>
          <w:p w:rsidR="001A2117" w:rsidRPr="007F7FF0" w:rsidRDefault="007828D8" w:rsidP="00B94E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ИПТ пов.квалиф.  по программе:  «Бухгалтерия государственного учреждения», 120ч,  21,08,2024г</w:t>
            </w:r>
          </w:p>
        </w:tc>
        <w:tc>
          <w:tcPr>
            <w:tcW w:w="2706" w:type="dxa"/>
          </w:tcPr>
          <w:p w:rsidR="00CF1D03" w:rsidRDefault="00CF1D03" w:rsidP="00C808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2117" w:rsidRPr="007F7FF0" w:rsidRDefault="00165222" w:rsidP="00C808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мес</w:t>
            </w:r>
          </w:p>
        </w:tc>
      </w:tr>
      <w:tr w:rsidR="001A2117" w:rsidRPr="00B73BBD" w:rsidTr="001A2117">
        <w:trPr>
          <w:trHeight w:val="355"/>
        </w:trPr>
        <w:tc>
          <w:tcPr>
            <w:tcW w:w="502" w:type="dxa"/>
            <w:vAlign w:val="center"/>
          </w:tcPr>
          <w:p w:rsidR="001A2117" w:rsidRPr="00B73BBD" w:rsidRDefault="001A2117" w:rsidP="00F447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3837" w:type="dxa"/>
            <w:vAlign w:val="center"/>
          </w:tcPr>
          <w:p w:rsidR="001A2117" w:rsidRDefault="001A2117" w:rsidP="00C808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Овод Игорь Витальевич</w:t>
            </w:r>
          </w:p>
          <w:p w:rsidR="001A2117" w:rsidRPr="007F7FF0" w:rsidRDefault="001A2117" w:rsidP="00C808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7" w:type="dxa"/>
            <w:vAlign w:val="center"/>
          </w:tcPr>
          <w:p w:rsidR="001A2117" w:rsidRPr="007F7FF0" w:rsidRDefault="001A2117" w:rsidP="00C808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Специалист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охране труда</w:t>
            </w:r>
          </w:p>
        </w:tc>
        <w:tc>
          <w:tcPr>
            <w:tcW w:w="1594" w:type="dxa"/>
            <w:vAlign w:val="center"/>
          </w:tcPr>
          <w:p w:rsidR="001A2117" w:rsidRPr="007F7FF0" w:rsidRDefault="006A7D1C" w:rsidP="00C808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высшее</w:t>
            </w:r>
          </w:p>
        </w:tc>
        <w:tc>
          <w:tcPr>
            <w:tcW w:w="3200" w:type="dxa"/>
            <w:vAlign w:val="center"/>
          </w:tcPr>
          <w:p w:rsidR="00933CC2" w:rsidRPr="00933CC2" w:rsidRDefault="00933CC2" w:rsidP="00B94E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3C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Госуд.бюдж.проф.образ.учрежд.Рост.облас. </w:t>
            </w:r>
            <w:r w:rsidRPr="00933C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«Ростовский –на-Дону автотранспортный колледж», повыш.квалиф: руководителей  и работников ГО, органов управления единой   государственной системы предупреждения и ликвидации ЧС., 2022г</w:t>
            </w:r>
          </w:p>
          <w:p w:rsidR="00933CC2" w:rsidRPr="00933CC2" w:rsidRDefault="00933CC2" w:rsidP="00B94E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A2117" w:rsidRDefault="00933CC2" w:rsidP="00B94E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3C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Ростов.город.отд. Ростовского областного отделения Общероссийской  общественной организации  «Всероссийское добровольное пожарное  общество» (ВДПО Г.Ростов) по программе:  Пожарная безорасность для руководителей организаций, лиц, назначенных  руководителем организации ответ.за обесп.пожжар.безопас.на объектах защиты., 24ч, 10,03,2023г</w:t>
            </w:r>
          </w:p>
          <w:p w:rsidR="00933CC2" w:rsidRDefault="00933CC2" w:rsidP="00B94E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33CC2" w:rsidRPr="007F7FF0" w:rsidRDefault="00933CC2" w:rsidP="00B94E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C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«Учебный центр ЮТМ» « Основы антитеррористической подготовки  должностных лиц обеспечивающих безопасность организации», 72 ч , 13,08,2025г</w:t>
            </w:r>
          </w:p>
        </w:tc>
        <w:tc>
          <w:tcPr>
            <w:tcW w:w="2706" w:type="dxa"/>
          </w:tcPr>
          <w:p w:rsidR="001A2117" w:rsidRPr="007F7FF0" w:rsidRDefault="006A7D1C" w:rsidP="00C808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 мес</w:t>
            </w:r>
          </w:p>
        </w:tc>
      </w:tr>
      <w:tr w:rsidR="001A2117" w:rsidRPr="00B73BBD" w:rsidTr="001A2117">
        <w:trPr>
          <w:trHeight w:val="355"/>
        </w:trPr>
        <w:tc>
          <w:tcPr>
            <w:tcW w:w="502" w:type="dxa"/>
            <w:vAlign w:val="center"/>
          </w:tcPr>
          <w:p w:rsidR="001A2117" w:rsidRDefault="001A2117" w:rsidP="00F447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21</w:t>
            </w:r>
          </w:p>
        </w:tc>
        <w:tc>
          <w:tcPr>
            <w:tcW w:w="3837" w:type="dxa"/>
            <w:vAlign w:val="center"/>
          </w:tcPr>
          <w:p w:rsidR="001A2117" w:rsidRDefault="001A2117" w:rsidP="00C808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Арифулина Марина Игоревна</w:t>
            </w:r>
          </w:p>
          <w:p w:rsidR="001A2117" w:rsidRDefault="001A2117" w:rsidP="00C808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7" w:type="dxa"/>
            <w:vAlign w:val="center"/>
          </w:tcPr>
          <w:p w:rsidR="001A2117" w:rsidRDefault="001A2117" w:rsidP="00C808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по закупкам</w:t>
            </w:r>
          </w:p>
        </w:tc>
        <w:tc>
          <w:tcPr>
            <w:tcW w:w="1594" w:type="dxa"/>
            <w:vAlign w:val="center"/>
          </w:tcPr>
          <w:p w:rsidR="001A2117" w:rsidRDefault="009E25C4" w:rsidP="00C808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</w:p>
        </w:tc>
        <w:tc>
          <w:tcPr>
            <w:tcW w:w="3200" w:type="dxa"/>
            <w:vAlign w:val="center"/>
          </w:tcPr>
          <w:p w:rsidR="000645F0" w:rsidRPr="000645F0" w:rsidRDefault="000645F0" w:rsidP="00B94E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ООО    «Институт  Промышленых   Технологий»  переподготовка  по программе:   «Контрактная  система  в сфере закупок товаров, работ и услуг для обеспечения  государоственных  и муниципал. нужд», </w:t>
            </w:r>
          </w:p>
          <w:p w:rsidR="000645F0" w:rsidRPr="000645F0" w:rsidRDefault="000645F0" w:rsidP="00B94E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64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присвоена  квалификации  «Специалист в сфере   закупок»</w:t>
            </w:r>
          </w:p>
          <w:p w:rsidR="001A2117" w:rsidRPr="007F7FF0" w:rsidRDefault="000645F0" w:rsidP="00B94E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4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340 час,  25.04.2025г</w:t>
            </w:r>
          </w:p>
        </w:tc>
        <w:tc>
          <w:tcPr>
            <w:tcW w:w="2706" w:type="dxa"/>
          </w:tcPr>
          <w:p w:rsidR="001A2117" w:rsidRPr="007F7FF0" w:rsidRDefault="009E25C4" w:rsidP="00C808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мес</w:t>
            </w:r>
          </w:p>
        </w:tc>
      </w:tr>
    </w:tbl>
    <w:p w:rsidR="00722413" w:rsidRDefault="00722413" w:rsidP="003206B2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5201A8" w:rsidRPr="00B73BBD" w:rsidRDefault="005201A8" w:rsidP="003206B2">
      <w:pPr>
        <w:jc w:val="center"/>
        <w:rPr>
          <w:rFonts w:ascii="Times New Roman" w:hAnsi="Times New Roman" w:cs="Times New Roman"/>
          <w:sz w:val="20"/>
          <w:szCs w:val="20"/>
        </w:rPr>
      </w:pPr>
    </w:p>
    <w:sectPr w:rsidR="005201A8" w:rsidRPr="00B73BBD" w:rsidSect="00432471">
      <w:pgSz w:w="16838" w:h="11906" w:orient="landscape"/>
      <w:pgMar w:top="709" w:right="1134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12A3" w:rsidRDefault="00A012A3" w:rsidP="00722413">
      <w:pPr>
        <w:spacing w:after="0" w:line="240" w:lineRule="auto"/>
      </w:pPr>
      <w:r>
        <w:separator/>
      </w:r>
    </w:p>
  </w:endnote>
  <w:endnote w:type="continuationSeparator" w:id="0">
    <w:p w:rsidR="00A012A3" w:rsidRDefault="00A012A3" w:rsidP="007224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12A3" w:rsidRDefault="00A012A3" w:rsidP="00722413">
      <w:pPr>
        <w:spacing w:after="0" w:line="240" w:lineRule="auto"/>
      </w:pPr>
      <w:r>
        <w:separator/>
      </w:r>
    </w:p>
  </w:footnote>
  <w:footnote w:type="continuationSeparator" w:id="0">
    <w:p w:rsidR="00A012A3" w:rsidRDefault="00A012A3" w:rsidP="007224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03F8"/>
    <w:rsid w:val="000402C4"/>
    <w:rsid w:val="000645F0"/>
    <w:rsid w:val="000817DE"/>
    <w:rsid w:val="00087C82"/>
    <w:rsid w:val="000A4680"/>
    <w:rsid w:val="000B6106"/>
    <w:rsid w:val="000C6E54"/>
    <w:rsid w:val="000F0334"/>
    <w:rsid w:val="000F3025"/>
    <w:rsid w:val="00146EFF"/>
    <w:rsid w:val="001532D5"/>
    <w:rsid w:val="00153720"/>
    <w:rsid w:val="00165222"/>
    <w:rsid w:val="001803F8"/>
    <w:rsid w:val="00185EF0"/>
    <w:rsid w:val="001A2117"/>
    <w:rsid w:val="001D734F"/>
    <w:rsid w:val="001F1281"/>
    <w:rsid w:val="001F39A6"/>
    <w:rsid w:val="00215ECE"/>
    <w:rsid w:val="00231A76"/>
    <w:rsid w:val="00247284"/>
    <w:rsid w:val="00275A7F"/>
    <w:rsid w:val="00312739"/>
    <w:rsid w:val="003206B2"/>
    <w:rsid w:val="00333559"/>
    <w:rsid w:val="003369A4"/>
    <w:rsid w:val="00351CE2"/>
    <w:rsid w:val="003551A6"/>
    <w:rsid w:val="00373FC1"/>
    <w:rsid w:val="003821DA"/>
    <w:rsid w:val="00386C3D"/>
    <w:rsid w:val="00391878"/>
    <w:rsid w:val="003935B9"/>
    <w:rsid w:val="00394C1A"/>
    <w:rsid w:val="003950A5"/>
    <w:rsid w:val="003B4CF9"/>
    <w:rsid w:val="003C3F8B"/>
    <w:rsid w:val="003D1AB7"/>
    <w:rsid w:val="003F2A7E"/>
    <w:rsid w:val="004040F4"/>
    <w:rsid w:val="00432471"/>
    <w:rsid w:val="00433873"/>
    <w:rsid w:val="004370B1"/>
    <w:rsid w:val="00446B1C"/>
    <w:rsid w:val="00455FE1"/>
    <w:rsid w:val="00470557"/>
    <w:rsid w:val="005201A8"/>
    <w:rsid w:val="0056243A"/>
    <w:rsid w:val="00572898"/>
    <w:rsid w:val="005A4E7C"/>
    <w:rsid w:val="005D7E21"/>
    <w:rsid w:val="005E1D82"/>
    <w:rsid w:val="005F75DF"/>
    <w:rsid w:val="0062494D"/>
    <w:rsid w:val="006277A4"/>
    <w:rsid w:val="00645F2A"/>
    <w:rsid w:val="00650073"/>
    <w:rsid w:val="00664127"/>
    <w:rsid w:val="006663B6"/>
    <w:rsid w:val="00681AE1"/>
    <w:rsid w:val="006940FB"/>
    <w:rsid w:val="006A7D1C"/>
    <w:rsid w:val="00722413"/>
    <w:rsid w:val="007352BC"/>
    <w:rsid w:val="00742685"/>
    <w:rsid w:val="00780212"/>
    <w:rsid w:val="007828D8"/>
    <w:rsid w:val="007849B0"/>
    <w:rsid w:val="007B28E8"/>
    <w:rsid w:val="007C0FDF"/>
    <w:rsid w:val="007C7CF7"/>
    <w:rsid w:val="007E37A3"/>
    <w:rsid w:val="007F6279"/>
    <w:rsid w:val="007F7FF0"/>
    <w:rsid w:val="008031C1"/>
    <w:rsid w:val="00807534"/>
    <w:rsid w:val="00820A34"/>
    <w:rsid w:val="008214C0"/>
    <w:rsid w:val="00827625"/>
    <w:rsid w:val="0085797D"/>
    <w:rsid w:val="008737BD"/>
    <w:rsid w:val="00883A2A"/>
    <w:rsid w:val="008C5455"/>
    <w:rsid w:val="009042B9"/>
    <w:rsid w:val="00906836"/>
    <w:rsid w:val="00911A84"/>
    <w:rsid w:val="00933CC2"/>
    <w:rsid w:val="00966DA6"/>
    <w:rsid w:val="009A2FDD"/>
    <w:rsid w:val="009E25C4"/>
    <w:rsid w:val="00A012A3"/>
    <w:rsid w:val="00A3199D"/>
    <w:rsid w:val="00A4060C"/>
    <w:rsid w:val="00A50936"/>
    <w:rsid w:val="00A91743"/>
    <w:rsid w:val="00AC0F1A"/>
    <w:rsid w:val="00AC1D94"/>
    <w:rsid w:val="00AC72C0"/>
    <w:rsid w:val="00AD22AC"/>
    <w:rsid w:val="00AD7761"/>
    <w:rsid w:val="00B20E93"/>
    <w:rsid w:val="00B64CC0"/>
    <w:rsid w:val="00B73BBD"/>
    <w:rsid w:val="00B859E9"/>
    <w:rsid w:val="00B914CC"/>
    <w:rsid w:val="00B94EF5"/>
    <w:rsid w:val="00BF7D97"/>
    <w:rsid w:val="00C104CB"/>
    <w:rsid w:val="00C2079A"/>
    <w:rsid w:val="00C312FB"/>
    <w:rsid w:val="00C43438"/>
    <w:rsid w:val="00C808D8"/>
    <w:rsid w:val="00C84538"/>
    <w:rsid w:val="00C95BD1"/>
    <w:rsid w:val="00CA340D"/>
    <w:rsid w:val="00CF1D03"/>
    <w:rsid w:val="00D33D99"/>
    <w:rsid w:val="00D50A26"/>
    <w:rsid w:val="00D64BE7"/>
    <w:rsid w:val="00DA54EE"/>
    <w:rsid w:val="00DA71FC"/>
    <w:rsid w:val="00DB6AD5"/>
    <w:rsid w:val="00DF3B93"/>
    <w:rsid w:val="00E15DD5"/>
    <w:rsid w:val="00E35EBE"/>
    <w:rsid w:val="00E408B0"/>
    <w:rsid w:val="00E44516"/>
    <w:rsid w:val="00E45B53"/>
    <w:rsid w:val="00E718E9"/>
    <w:rsid w:val="00E72EAE"/>
    <w:rsid w:val="00E972D9"/>
    <w:rsid w:val="00F4470A"/>
    <w:rsid w:val="00F52B63"/>
    <w:rsid w:val="00FA7A6F"/>
    <w:rsid w:val="00FD7AD8"/>
    <w:rsid w:val="00FF44DA"/>
    <w:rsid w:val="00FF7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9E4990-0081-40A2-B437-53B48B883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24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22413"/>
  </w:style>
  <w:style w:type="paragraph" w:styleId="a5">
    <w:name w:val="footer"/>
    <w:basedOn w:val="a"/>
    <w:link w:val="a6"/>
    <w:uiPriority w:val="99"/>
    <w:unhideWhenUsed/>
    <w:rsid w:val="007224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22413"/>
  </w:style>
  <w:style w:type="table" w:styleId="a7">
    <w:name w:val="Table Grid"/>
    <w:basedOn w:val="a1"/>
    <w:uiPriority w:val="59"/>
    <w:rsid w:val="007224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E22CE9-AE5D-4622-9BED-160145D3C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4</Pages>
  <Words>816</Words>
  <Characters>4652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96</cp:revision>
  <cp:lastPrinted>2025-08-28T11:33:00Z</cp:lastPrinted>
  <dcterms:created xsi:type="dcterms:W3CDTF">2020-01-14T09:47:00Z</dcterms:created>
  <dcterms:modified xsi:type="dcterms:W3CDTF">2025-10-13T06:21:00Z</dcterms:modified>
</cp:coreProperties>
</file>